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5CAD" w14:textId="77777777" w:rsidR="00622DD1" w:rsidRDefault="00622DD1"/>
    <w:p w14:paraId="5A5F5CAE" w14:textId="77777777" w:rsidR="00622DD1" w:rsidRDefault="00521A45" w:rsidP="000552A0">
      <w:pPr>
        <w:jc w:val="center"/>
        <w:rPr>
          <w:b/>
          <w:bCs/>
        </w:rPr>
      </w:pPr>
      <w:r>
        <w:rPr>
          <w:b/>
          <w:bCs/>
        </w:rPr>
        <w:t>Herefordshire, Ludlow and North Shropshire College</w:t>
      </w:r>
    </w:p>
    <w:p w14:paraId="5A5F5CAF" w14:textId="77777777" w:rsidR="00521A45" w:rsidRDefault="00521A45" w:rsidP="000552A0">
      <w:pPr>
        <w:jc w:val="center"/>
        <w:rPr>
          <w:b/>
          <w:bCs/>
        </w:rPr>
      </w:pPr>
    </w:p>
    <w:p w14:paraId="5A5F5CB0" w14:textId="77777777" w:rsidR="00521A45" w:rsidRDefault="00521A45" w:rsidP="000552A0">
      <w:pPr>
        <w:jc w:val="center"/>
      </w:pPr>
      <w:r>
        <w:rPr>
          <w:b/>
          <w:bCs/>
        </w:rPr>
        <w:t>Job Description</w:t>
      </w:r>
    </w:p>
    <w:p w14:paraId="5A5F5CB1" w14:textId="77777777" w:rsidR="003B34DC" w:rsidRDefault="003B34DC" w:rsidP="000552A0">
      <w:pPr>
        <w:jc w:val="center"/>
      </w:pPr>
    </w:p>
    <w:p w14:paraId="5A5F5CB2" w14:textId="7FC9699A" w:rsidR="003B34DC" w:rsidRDefault="006A63B4" w:rsidP="000552A0">
      <w:pPr>
        <w:pStyle w:val="Heading2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Driver</w:t>
      </w:r>
      <w:r w:rsidR="00FB1784">
        <w:rPr>
          <w:rFonts w:ascii="Arial" w:hAnsi="Arial" w:cs="Arial"/>
          <w:b/>
          <w:bCs/>
          <w:szCs w:val="28"/>
        </w:rPr>
        <w:t xml:space="preserve"> (Part-time)</w:t>
      </w:r>
    </w:p>
    <w:p w14:paraId="0AA2A599" w14:textId="77777777" w:rsidR="000552A0" w:rsidRPr="00CC383F" w:rsidRDefault="000552A0" w:rsidP="000552A0">
      <w:pPr>
        <w:rPr>
          <w:b/>
          <w:bCs/>
          <w:lang w:eastAsia="en-US"/>
        </w:rPr>
      </w:pPr>
    </w:p>
    <w:p w14:paraId="5A5F5CB3" w14:textId="77777777" w:rsidR="003B34DC" w:rsidRDefault="003B34DC" w:rsidP="004C55E3">
      <w:pPr>
        <w:pStyle w:val="Heading2"/>
        <w:jc w:val="both"/>
        <w:rPr>
          <w:rFonts w:ascii="Arial" w:hAnsi="Arial" w:cs="Arial"/>
          <w:b/>
          <w:bCs/>
          <w:sz w:val="22"/>
        </w:rPr>
      </w:pPr>
    </w:p>
    <w:p w14:paraId="73E8AB1F" w14:textId="565C7F37" w:rsidR="0014315F" w:rsidRPr="0014315F" w:rsidRDefault="003B34DC" w:rsidP="0014315F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Salary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110E8">
        <w:rPr>
          <w:rFonts w:ascii="Arial" w:hAnsi="Arial" w:cs="Arial"/>
          <w:sz w:val="22"/>
        </w:rPr>
        <w:t>£11.13</w:t>
      </w:r>
      <w:bookmarkStart w:id="0" w:name="_GoBack"/>
      <w:bookmarkEnd w:id="0"/>
      <w:r w:rsidR="00385157">
        <w:rPr>
          <w:rFonts w:ascii="Arial" w:hAnsi="Arial" w:cs="Arial"/>
          <w:sz w:val="22"/>
        </w:rPr>
        <w:t xml:space="preserve"> Per hour</w:t>
      </w:r>
    </w:p>
    <w:p w14:paraId="591874BE" w14:textId="77777777" w:rsidR="0014315F" w:rsidRPr="0014315F" w:rsidRDefault="0014315F" w:rsidP="0014315F">
      <w:pPr>
        <w:rPr>
          <w:lang w:eastAsia="en-US"/>
        </w:rPr>
      </w:pPr>
    </w:p>
    <w:p w14:paraId="5A5F5CB6" w14:textId="572D19E5" w:rsidR="003B34DC" w:rsidRDefault="003B34DC" w:rsidP="004C55E3">
      <w:pPr>
        <w:jc w:val="both"/>
      </w:pPr>
      <w:r>
        <w:rPr>
          <w:b/>
          <w:bCs/>
        </w:rPr>
        <w:t>Hours</w:t>
      </w:r>
      <w:r>
        <w:t xml:space="preserve"> </w:t>
      </w:r>
      <w:r>
        <w:tab/>
      </w:r>
      <w:r>
        <w:tab/>
      </w:r>
      <w:r>
        <w:tab/>
      </w:r>
      <w:r w:rsidR="00385157">
        <w:t>Flexible and term time only.</w:t>
      </w:r>
    </w:p>
    <w:p w14:paraId="6DB651CC" w14:textId="77777777" w:rsidR="00FD6366" w:rsidRDefault="00FD6366" w:rsidP="004C55E3">
      <w:pPr>
        <w:jc w:val="both"/>
        <w:rPr>
          <w:b/>
          <w:bCs/>
        </w:rPr>
      </w:pPr>
    </w:p>
    <w:p w14:paraId="5A5F5CB7" w14:textId="0DC9DAB1" w:rsidR="003B34DC" w:rsidRDefault="003B34DC" w:rsidP="004C55E3">
      <w:pPr>
        <w:jc w:val="both"/>
      </w:pPr>
      <w:r>
        <w:rPr>
          <w:b/>
          <w:bCs/>
        </w:rPr>
        <w:t xml:space="preserve">Responsible </w:t>
      </w:r>
      <w:r w:rsidR="00FD6366">
        <w:rPr>
          <w:b/>
          <w:bCs/>
        </w:rPr>
        <w:t>t</w:t>
      </w:r>
      <w:r>
        <w:rPr>
          <w:b/>
          <w:bCs/>
        </w:rPr>
        <w:t>o</w:t>
      </w:r>
      <w:r>
        <w:t xml:space="preserve"> </w:t>
      </w:r>
      <w:r>
        <w:tab/>
        <w:t>Head of ICT &amp; Estates</w:t>
      </w:r>
    </w:p>
    <w:p w14:paraId="13D770BA" w14:textId="77777777" w:rsidR="0014315F" w:rsidRDefault="0014315F" w:rsidP="004C55E3">
      <w:pPr>
        <w:jc w:val="both"/>
      </w:pPr>
    </w:p>
    <w:p w14:paraId="5A5F5CB8" w14:textId="66ACA101" w:rsidR="003B5BFF" w:rsidRPr="0014315F" w:rsidRDefault="00FD6366" w:rsidP="004C55E3">
      <w:pPr>
        <w:jc w:val="both"/>
      </w:pPr>
      <w:r w:rsidRPr="00FD6366">
        <w:rPr>
          <w:b/>
          <w:bCs/>
        </w:rPr>
        <w:t>Superviso</w:t>
      </w:r>
      <w:r w:rsidR="0014315F">
        <w:rPr>
          <w:b/>
          <w:bCs/>
        </w:rPr>
        <w:t>r</w:t>
      </w:r>
      <w:r w:rsidR="0014315F">
        <w:rPr>
          <w:b/>
          <w:bCs/>
        </w:rPr>
        <w:tab/>
      </w:r>
      <w:r w:rsidR="0014315F">
        <w:rPr>
          <w:b/>
          <w:bCs/>
        </w:rPr>
        <w:tab/>
      </w:r>
      <w:r w:rsidR="0014315F">
        <w:t>Estates Supervisor</w:t>
      </w:r>
    </w:p>
    <w:p w14:paraId="73ACAD68" w14:textId="77777777" w:rsidR="00FD6366" w:rsidRDefault="00FD6366" w:rsidP="004C55E3">
      <w:pPr>
        <w:jc w:val="both"/>
      </w:pPr>
    </w:p>
    <w:p w14:paraId="5A5F5CB9" w14:textId="44EEDE0F" w:rsidR="003B5BFF" w:rsidRDefault="003B5BFF" w:rsidP="004C55E3">
      <w:pPr>
        <w:jc w:val="both"/>
      </w:pPr>
      <w:r w:rsidRPr="00644E06">
        <w:rPr>
          <w:b/>
        </w:rPr>
        <w:t>Location:</w:t>
      </w:r>
      <w:r w:rsidR="005E1366">
        <w:rPr>
          <w:b/>
        </w:rPr>
        <w:tab/>
      </w:r>
      <w:r w:rsidR="00521A45">
        <w:tab/>
        <w:t>Walford</w:t>
      </w:r>
    </w:p>
    <w:p w14:paraId="5A5F5CBA" w14:textId="77777777" w:rsidR="003B5BFF" w:rsidRDefault="003B5BFF" w:rsidP="004C55E3">
      <w:pPr>
        <w:jc w:val="both"/>
      </w:pPr>
    </w:p>
    <w:p w14:paraId="7278BF4C" w14:textId="5E231732" w:rsidR="00794D71" w:rsidRPr="00CC383F" w:rsidRDefault="00794D71" w:rsidP="004C55E3">
      <w:pPr>
        <w:jc w:val="both"/>
        <w:rPr>
          <w:bCs/>
        </w:rPr>
      </w:pPr>
    </w:p>
    <w:p w14:paraId="033DB927" w14:textId="5197CBCC" w:rsidR="0042196C" w:rsidRDefault="0042196C" w:rsidP="00984A8E">
      <w:pPr>
        <w:jc w:val="both"/>
        <w:rPr>
          <w:b/>
        </w:rPr>
      </w:pPr>
      <w:r>
        <w:rPr>
          <w:b/>
        </w:rPr>
        <w:t>Job Purpose and Scope</w:t>
      </w:r>
    </w:p>
    <w:p w14:paraId="4EBFE780" w14:textId="0FC856C0" w:rsidR="0042196C" w:rsidRDefault="0042196C" w:rsidP="00984A8E">
      <w:pPr>
        <w:jc w:val="both"/>
        <w:rPr>
          <w:bCs/>
        </w:rPr>
      </w:pPr>
    </w:p>
    <w:p w14:paraId="10DB4696" w14:textId="7CA6C6D8" w:rsidR="00BA7606" w:rsidRDefault="00074A4C" w:rsidP="00984A8E">
      <w:pPr>
        <w:jc w:val="both"/>
        <w:rPr>
          <w:bCs/>
        </w:rPr>
      </w:pPr>
      <w:r>
        <w:rPr>
          <w:bCs/>
        </w:rPr>
        <w:t>Th</w:t>
      </w:r>
      <w:r w:rsidR="00E732BE">
        <w:rPr>
          <w:bCs/>
        </w:rPr>
        <w:t xml:space="preserve">e post holder will </w:t>
      </w:r>
      <w:r w:rsidR="00E73E90">
        <w:rPr>
          <w:bCs/>
        </w:rPr>
        <w:t xml:space="preserve">be </w:t>
      </w:r>
      <w:r w:rsidR="00E732BE">
        <w:rPr>
          <w:bCs/>
        </w:rPr>
        <w:t>responsi</w:t>
      </w:r>
      <w:r w:rsidR="00990CA1">
        <w:rPr>
          <w:bCs/>
        </w:rPr>
        <w:t xml:space="preserve">ble for driving </w:t>
      </w:r>
      <w:r w:rsidR="00E8720A">
        <w:rPr>
          <w:bCs/>
        </w:rPr>
        <w:t>a</w:t>
      </w:r>
      <w:r w:rsidR="00FF5A8F">
        <w:rPr>
          <w:bCs/>
        </w:rPr>
        <w:t xml:space="preserve"> College minibus </w:t>
      </w:r>
      <w:r w:rsidR="00E8720A">
        <w:rPr>
          <w:bCs/>
        </w:rPr>
        <w:t>to transport students</w:t>
      </w:r>
      <w:r w:rsidR="00385157">
        <w:rPr>
          <w:bCs/>
        </w:rPr>
        <w:t xml:space="preserve"> and college staff</w:t>
      </w:r>
      <w:r w:rsidR="00AD71C5">
        <w:rPr>
          <w:bCs/>
        </w:rPr>
        <w:t xml:space="preserve"> </w:t>
      </w:r>
      <w:r w:rsidR="00385157">
        <w:rPr>
          <w:bCs/>
        </w:rPr>
        <w:t xml:space="preserve">for the purposes of education. This will include for college education and enrichment visits. </w:t>
      </w:r>
    </w:p>
    <w:p w14:paraId="09100502" w14:textId="77777777" w:rsidR="009B24E4" w:rsidRDefault="009B24E4" w:rsidP="00984A8E">
      <w:pPr>
        <w:jc w:val="both"/>
        <w:rPr>
          <w:bCs/>
        </w:rPr>
      </w:pPr>
    </w:p>
    <w:p w14:paraId="1B56A452" w14:textId="77777777" w:rsidR="00753B6C" w:rsidRDefault="00753B6C" w:rsidP="00984A8E">
      <w:pPr>
        <w:jc w:val="both"/>
        <w:rPr>
          <w:b/>
        </w:rPr>
      </w:pPr>
    </w:p>
    <w:p w14:paraId="187E1878" w14:textId="0CEA80AA" w:rsidR="00C036E5" w:rsidRDefault="00C036E5" w:rsidP="00984A8E">
      <w:pPr>
        <w:jc w:val="both"/>
        <w:rPr>
          <w:b/>
        </w:rPr>
      </w:pPr>
      <w:r>
        <w:rPr>
          <w:b/>
        </w:rPr>
        <w:t>Main Duties and Responsibilities</w:t>
      </w:r>
    </w:p>
    <w:p w14:paraId="5A12DBAF" w14:textId="19A1895C" w:rsidR="00BA7606" w:rsidRDefault="00BA7606" w:rsidP="00984A8E">
      <w:pPr>
        <w:jc w:val="both"/>
        <w:rPr>
          <w:bCs/>
        </w:rPr>
      </w:pPr>
    </w:p>
    <w:p w14:paraId="467ED36C" w14:textId="4984C7DE" w:rsidR="001C6574" w:rsidRDefault="001C6574" w:rsidP="00984A8E">
      <w:pPr>
        <w:numPr>
          <w:ilvl w:val="0"/>
          <w:numId w:val="4"/>
        </w:numPr>
        <w:spacing w:after="160"/>
        <w:jc w:val="both"/>
        <w:rPr>
          <w:szCs w:val="22"/>
        </w:rPr>
      </w:pPr>
      <w:r w:rsidRPr="00C83F8E">
        <w:rPr>
          <w:szCs w:val="22"/>
        </w:rPr>
        <w:t xml:space="preserve">Drive </w:t>
      </w:r>
      <w:r w:rsidR="00C83F8E">
        <w:rPr>
          <w:szCs w:val="22"/>
        </w:rPr>
        <w:t>a</w:t>
      </w:r>
      <w:r w:rsidRPr="00C83F8E">
        <w:rPr>
          <w:szCs w:val="22"/>
        </w:rPr>
        <w:t xml:space="preserve"> </w:t>
      </w:r>
      <w:r w:rsidR="00BC286E" w:rsidRPr="00C83F8E">
        <w:rPr>
          <w:szCs w:val="22"/>
        </w:rPr>
        <w:t>college</w:t>
      </w:r>
      <w:r w:rsidRPr="00C83F8E">
        <w:rPr>
          <w:szCs w:val="22"/>
        </w:rPr>
        <w:t xml:space="preserve"> minibus</w:t>
      </w:r>
      <w:r w:rsidR="00AD71C5">
        <w:rPr>
          <w:szCs w:val="22"/>
        </w:rPr>
        <w:t xml:space="preserve"> (capacity 16 seats)</w:t>
      </w:r>
      <w:r w:rsidR="00186912" w:rsidRPr="00C83F8E">
        <w:rPr>
          <w:szCs w:val="22"/>
        </w:rPr>
        <w:t xml:space="preserve"> to transport students and/or staff as required</w:t>
      </w:r>
      <w:r w:rsidR="00BC286E">
        <w:rPr>
          <w:szCs w:val="22"/>
        </w:rPr>
        <w:t>.</w:t>
      </w:r>
    </w:p>
    <w:p w14:paraId="38529378" w14:textId="77777777" w:rsidR="00AB5FBD" w:rsidRPr="00C83F8E" w:rsidRDefault="00AB5FBD" w:rsidP="00984A8E">
      <w:pPr>
        <w:numPr>
          <w:ilvl w:val="0"/>
          <w:numId w:val="4"/>
        </w:numPr>
        <w:spacing w:after="160"/>
        <w:jc w:val="both"/>
        <w:rPr>
          <w:szCs w:val="22"/>
        </w:rPr>
      </w:pPr>
      <w:r w:rsidRPr="00C83F8E">
        <w:rPr>
          <w:szCs w:val="22"/>
        </w:rPr>
        <w:t>Ensure minibus is kept in a clean and satisfactory condition.</w:t>
      </w:r>
    </w:p>
    <w:p w14:paraId="2B020973" w14:textId="177678C5" w:rsidR="001C6574" w:rsidRDefault="001C6574" w:rsidP="00984A8E">
      <w:pPr>
        <w:numPr>
          <w:ilvl w:val="0"/>
          <w:numId w:val="4"/>
        </w:numPr>
        <w:spacing w:after="160"/>
        <w:jc w:val="both"/>
        <w:rPr>
          <w:szCs w:val="22"/>
        </w:rPr>
      </w:pPr>
      <w:r w:rsidRPr="00AB5FBD">
        <w:rPr>
          <w:szCs w:val="22"/>
        </w:rPr>
        <w:t xml:space="preserve">Carry out </w:t>
      </w:r>
      <w:r w:rsidR="00385157">
        <w:rPr>
          <w:szCs w:val="22"/>
        </w:rPr>
        <w:t>required</w:t>
      </w:r>
      <w:r w:rsidRPr="00AB5FBD">
        <w:rPr>
          <w:szCs w:val="22"/>
        </w:rPr>
        <w:t xml:space="preserve"> maintenance</w:t>
      </w:r>
      <w:r w:rsidR="003717CC" w:rsidRPr="00AB5FBD">
        <w:rPr>
          <w:szCs w:val="22"/>
        </w:rPr>
        <w:t xml:space="preserve"> </w:t>
      </w:r>
      <w:r w:rsidR="00A70BE8" w:rsidRPr="00AB5FBD">
        <w:rPr>
          <w:szCs w:val="22"/>
        </w:rPr>
        <w:t xml:space="preserve">checks </w:t>
      </w:r>
      <w:r w:rsidRPr="00AB5FBD">
        <w:rPr>
          <w:szCs w:val="22"/>
        </w:rPr>
        <w:t>of the vehicle.</w:t>
      </w:r>
    </w:p>
    <w:p w14:paraId="7685AA2A" w14:textId="583C687F" w:rsidR="00022935" w:rsidRPr="00AB5FBD" w:rsidRDefault="00022935" w:rsidP="00984A8E">
      <w:pPr>
        <w:numPr>
          <w:ilvl w:val="0"/>
          <w:numId w:val="4"/>
        </w:numPr>
        <w:spacing w:after="160"/>
        <w:jc w:val="both"/>
        <w:rPr>
          <w:szCs w:val="22"/>
        </w:rPr>
      </w:pPr>
      <w:r>
        <w:rPr>
          <w:szCs w:val="22"/>
        </w:rPr>
        <w:t xml:space="preserve">Ensure that </w:t>
      </w:r>
      <w:r w:rsidR="006E3D40">
        <w:rPr>
          <w:szCs w:val="22"/>
        </w:rPr>
        <w:t>minibuses a</w:t>
      </w:r>
      <w:r w:rsidR="00AC537C">
        <w:rPr>
          <w:szCs w:val="22"/>
        </w:rPr>
        <w:t xml:space="preserve">re left </w:t>
      </w:r>
      <w:r w:rsidR="006E3D40">
        <w:rPr>
          <w:szCs w:val="22"/>
        </w:rPr>
        <w:t>sec</w:t>
      </w:r>
      <w:r w:rsidR="00541E36">
        <w:rPr>
          <w:szCs w:val="22"/>
        </w:rPr>
        <w:t>ure for overnight</w:t>
      </w:r>
      <w:r w:rsidR="00AC537C">
        <w:rPr>
          <w:szCs w:val="22"/>
        </w:rPr>
        <w:t xml:space="preserve"> parking</w:t>
      </w:r>
      <w:r w:rsidR="00541E36">
        <w:rPr>
          <w:szCs w:val="22"/>
        </w:rPr>
        <w:t>.</w:t>
      </w:r>
    </w:p>
    <w:p w14:paraId="11116E0E" w14:textId="653FA01D" w:rsidR="00541E36" w:rsidRDefault="00541E36" w:rsidP="00984A8E">
      <w:pPr>
        <w:numPr>
          <w:ilvl w:val="0"/>
          <w:numId w:val="4"/>
        </w:numPr>
        <w:spacing w:after="160"/>
        <w:jc w:val="both"/>
        <w:rPr>
          <w:szCs w:val="22"/>
        </w:rPr>
      </w:pPr>
      <w:r w:rsidRPr="00C83F8E">
        <w:rPr>
          <w:szCs w:val="22"/>
        </w:rPr>
        <w:t xml:space="preserve">To undertake relevant MIDAS training and </w:t>
      </w:r>
      <w:r>
        <w:rPr>
          <w:szCs w:val="22"/>
        </w:rPr>
        <w:t>other training</w:t>
      </w:r>
      <w:r w:rsidR="009A7891">
        <w:rPr>
          <w:szCs w:val="22"/>
        </w:rPr>
        <w:t xml:space="preserve"> (e.g., first aid)</w:t>
      </w:r>
      <w:r>
        <w:rPr>
          <w:szCs w:val="22"/>
        </w:rPr>
        <w:t xml:space="preserve"> as required to drive </w:t>
      </w:r>
      <w:r w:rsidRPr="00C83F8E">
        <w:rPr>
          <w:szCs w:val="22"/>
        </w:rPr>
        <w:t xml:space="preserve">various </w:t>
      </w:r>
      <w:r w:rsidR="00045976">
        <w:rPr>
          <w:szCs w:val="22"/>
        </w:rPr>
        <w:t>c</w:t>
      </w:r>
      <w:r w:rsidRPr="00C83F8E">
        <w:rPr>
          <w:szCs w:val="22"/>
        </w:rPr>
        <w:t xml:space="preserve">ollege vehicles including vans and minibuses etc.  </w:t>
      </w:r>
    </w:p>
    <w:p w14:paraId="107B3FF5" w14:textId="77777777" w:rsidR="002E65D8" w:rsidRPr="00C83F8E" w:rsidRDefault="002E65D8" w:rsidP="00984A8E">
      <w:pPr>
        <w:numPr>
          <w:ilvl w:val="0"/>
          <w:numId w:val="4"/>
        </w:numPr>
        <w:spacing w:after="160"/>
        <w:jc w:val="both"/>
        <w:rPr>
          <w:szCs w:val="22"/>
        </w:rPr>
      </w:pPr>
      <w:r w:rsidRPr="00C83F8E">
        <w:rPr>
          <w:szCs w:val="22"/>
        </w:rPr>
        <w:t xml:space="preserve">Ensure that </w:t>
      </w:r>
      <w:r>
        <w:rPr>
          <w:szCs w:val="22"/>
        </w:rPr>
        <w:t>h</w:t>
      </w:r>
      <w:r w:rsidRPr="00C83F8E">
        <w:rPr>
          <w:szCs w:val="22"/>
        </w:rPr>
        <w:t xml:space="preserve">ealth and </w:t>
      </w:r>
      <w:r>
        <w:rPr>
          <w:szCs w:val="22"/>
        </w:rPr>
        <w:t>s</w:t>
      </w:r>
      <w:r w:rsidRPr="00C83F8E">
        <w:rPr>
          <w:szCs w:val="22"/>
        </w:rPr>
        <w:t xml:space="preserve">afety </w:t>
      </w:r>
      <w:r>
        <w:rPr>
          <w:szCs w:val="22"/>
        </w:rPr>
        <w:t>r</w:t>
      </w:r>
      <w:r w:rsidRPr="00C83F8E">
        <w:rPr>
          <w:szCs w:val="22"/>
        </w:rPr>
        <w:t>egulations are observed.</w:t>
      </w:r>
    </w:p>
    <w:p w14:paraId="63515485" w14:textId="5C763B78" w:rsidR="002E65D8" w:rsidRDefault="002E65D8" w:rsidP="00984A8E">
      <w:pPr>
        <w:numPr>
          <w:ilvl w:val="0"/>
          <w:numId w:val="4"/>
        </w:numPr>
        <w:spacing w:after="160"/>
        <w:jc w:val="both"/>
        <w:rPr>
          <w:szCs w:val="22"/>
        </w:rPr>
      </w:pPr>
      <w:r w:rsidRPr="00C83F8E">
        <w:rPr>
          <w:szCs w:val="22"/>
        </w:rPr>
        <w:t>Interact in a friendly and professional manner.</w:t>
      </w:r>
    </w:p>
    <w:p w14:paraId="1103E18D" w14:textId="19AF141B" w:rsidR="00BE4FE6" w:rsidRDefault="00BE4FE6" w:rsidP="00984A8E">
      <w:pPr>
        <w:numPr>
          <w:ilvl w:val="0"/>
          <w:numId w:val="4"/>
        </w:numPr>
        <w:spacing w:after="160"/>
        <w:jc w:val="both"/>
        <w:rPr>
          <w:szCs w:val="22"/>
        </w:rPr>
      </w:pPr>
      <w:r w:rsidRPr="00BE4FE6">
        <w:rPr>
          <w:szCs w:val="22"/>
        </w:rPr>
        <w:t>To be vigilant around the college to ensure the good behaviour and safety of learners around the college.</w:t>
      </w:r>
      <w:r w:rsidR="00AE09BB">
        <w:rPr>
          <w:szCs w:val="22"/>
        </w:rPr>
        <w:t xml:space="preserve">  To report any safeguarding matters or concerns.</w:t>
      </w:r>
    </w:p>
    <w:p w14:paraId="4A0E9089" w14:textId="41468EBF" w:rsidR="00F410E8" w:rsidRDefault="00F410E8" w:rsidP="00984A8E">
      <w:pPr>
        <w:numPr>
          <w:ilvl w:val="0"/>
          <w:numId w:val="4"/>
        </w:numPr>
        <w:spacing w:after="160"/>
        <w:jc w:val="both"/>
        <w:rPr>
          <w:szCs w:val="22"/>
        </w:rPr>
      </w:pPr>
      <w:r w:rsidRPr="00654BF0">
        <w:rPr>
          <w:szCs w:val="22"/>
        </w:rPr>
        <w:t>Any other reasonable duties not specifically mentioned that may arise from time to time.</w:t>
      </w:r>
    </w:p>
    <w:p w14:paraId="4ADF17D8" w14:textId="77777777" w:rsidR="00197C84" w:rsidRDefault="00197C84" w:rsidP="00F8126C">
      <w:pPr>
        <w:spacing w:after="160"/>
        <w:jc w:val="both"/>
        <w:rPr>
          <w:szCs w:val="22"/>
        </w:rPr>
      </w:pPr>
    </w:p>
    <w:p w14:paraId="0B77729C" w14:textId="29D87E1A" w:rsidR="00863277" w:rsidRDefault="00863277">
      <w:pPr>
        <w:rPr>
          <w:szCs w:val="22"/>
        </w:rPr>
      </w:pPr>
      <w:r>
        <w:rPr>
          <w:szCs w:val="22"/>
        </w:rPr>
        <w:br w:type="page"/>
      </w:r>
    </w:p>
    <w:p w14:paraId="7625D942" w14:textId="1D32D56B" w:rsidR="00F046CC" w:rsidRPr="00F046CC" w:rsidRDefault="00F046CC" w:rsidP="00F046CC">
      <w:pPr>
        <w:keepNext/>
        <w:outlineLvl w:val="1"/>
        <w:rPr>
          <w:b/>
          <w:szCs w:val="22"/>
          <w:lang w:eastAsia="en-US"/>
        </w:rPr>
      </w:pPr>
      <w:r w:rsidRPr="00F046CC">
        <w:rPr>
          <w:b/>
          <w:szCs w:val="22"/>
          <w:lang w:eastAsia="en-US"/>
        </w:rPr>
        <w:lastRenderedPageBreak/>
        <w:t>P</w:t>
      </w:r>
      <w:r w:rsidR="00163A7F">
        <w:rPr>
          <w:b/>
          <w:szCs w:val="22"/>
          <w:lang w:eastAsia="en-US"/>
        </w:rPr>
        <w:t>erson</w:t>
      </w:r>
      <w:r w:rsidRPr="00F046CC">
        <w:rPr>
          <w:b/>
          <w:szCs w:val="22"/>
          <w:lang w:eastAsia="en-US"/>
        </w:rPr>
        <w:t xml:space="preserve"> S</w:t>
      </w:r>
      <w:r w:rsidR="00163A7F">
        <w:rPr>
          <w:b/>
          <w:szCs w:val="22"/>
          <w:lang w:eastAsia="en-US"/>
        </w:rPr>
        <w:t>pecification</w:t>
      </w:r>
    </w:p>
    <w:p w14:paraId="250CA34D" w14:textId="779BB083" w:rsidR="00F046CC" w:rsidRPr="00F046CC" w:rsidRDefault="00F046CC" w:rsidP="00F046CC">
      <w:pPr>
        <w:rPr>
          <w:b/>
          <w:szCs w:val="22"/>
          <w:lang w:eastAsia="en-US"/>
        </w:rPr>
      </w:pPr>
      <w:r w:rsidRPr="00F046CC">
        <w:rPr>
          <w:b/>
          <w:szCs w:val="22"/>
          <w:lang w:eastAsia="en-US"/>
        </w:rPr>
        <w:t>Driver (Part</w:t>
      </w:r>
      <w:r w:rsidR="009A75CB">
        <w:rPr>
          <w:b/>
          <w:szCs w:val="22"/>
          <w:lang w:eastAsia="en-US"/>
        </w:rPr>
        <w:t>-t</w:t>
      </w:r>
      <w:r w:rsidRPr="00F046CC">
        <w:rPr>
          <w:b/>
          <w:szCs w:val="22"/>
          <w:lang w:eastAsia="en-US"/>
        </w:rPr>
        <w:t xml:space="preserve">ime) </w:t>
      </w:r>
    </w:p>
    <w:p w14:paraId="70E19138" w14:textId="77777777" w:rsidR="00F046CC" w:rsidRPr="00F046CC" w:rsidRDefault="00F046CC" w:rsidP="00F046CC">
      <w:pPr>
        <w:rPr>
          <w:rFonts w:ascii="Times New Roman" w:hAnsi="Times New Roman" w:cs="Times New Roman"/>
          <w:sz w:val="24"/>
          <w:szCs w:val="20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402"/>
        <w:gridCol w:w="3118"/>
      </w:tblGrid>
      <w:tr w:rsidR="00F046CC" w:rsidRPr="00F046CC" w14:paraId="5BEE8735" w14:textId="77777777" w:rsidTr="003A3379">
        <w:tc>
          <w:tcPr>
            <w:tcW w:w="2689" w:type="dxa"/>
          </w:tcPr>
          <w:p w14:paraId="188CFFCA" w14:textId="77777777" w:rsidR="00F046CC" w:rsidRPr="00F046CC" w:rsidRDefault="00F046CC" w:rsidP="00F046CC">
            <w:pPr>
              <w:rPr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743DB854" w14:textId="77777777" w:rsidR="00F046CC" w:rsidRPr="00F046CC" w:rsidRDefault="00F046CC" w:rsidP="00F046CC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>ESSENTIAL</w:t>
            </w:r>
          </w:p>
        </w:tc>
        <w:tc>
          <w:tcPr>
            <w:tcW w:w="3118" w:type="dxa"/>
          </w:tcPr>
          <w:p w14:paraId="7ED56772" w14:textId="77777777" w:rsidR="00F046CC" w:rsidRPr="00F046CC" w:rsidRDefault="00F046CC" w:rsidP="00F046CC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>DESIRABLE</w:t>
            </w:r>
          </w:p>
        </w:tc>
      </w:tr>
      <w:tr w:rsidR="00F046CC" w:rsidRPr="00F046CC" w14:paraId="7F7BA2EC" w14:textId="77777777" w:rsidTr="003A3379">
        <w:tc>
          <w:tcPr>
            <w:tcW w:w="2689" w:type="dxa"/>
          </w:tcPr>
          <w:p w14:paraId="68C5F3C3" w14:textId="77777777" w:rsidR="00F046CC" w:rsidRPr="00F046CC" w:rsidRDefault="00F046CC" w:rsidP="00F046CC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>QUALIFICATIONS AND EXPERIENCE</w:t>
            </w:r>
          </w:p>
          <w:p w14:paraId="0D25752E" w14:textId="77777777" w:rsidR="00F046CC" w:rsidRPr="00F046CC" w:rsidRDefault="00F046CC" w:rsidP="00F046CC">
            <w:pPr>
              <w:rPr>
                <w:szCs w:val="22"/>
                <w:lang w:eastAsia="en-US"/>
              </w:rPr>
            </w:pPr>
          </w:p>
          <w:p w14:paraId="710D2A6B" w14:textId="77777777" w:rsidR="00F046CC" w:rsidRPr="00F046CC" w:rsidRDefault="00F046CC" w:rsidP="00F046CC">
            <w:pPr>
              <w:rPr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21213A5E" w14:textId="3DF4FA1A" w:rsidR="00F046CC" w:rsidRDefault="00F046CC" w:rsidP="00246379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>Must hold a valid UK driving licence, with D1 category.</w:t>
            </w:r>
          </w:p>
          <w:p w14:paraId="7A2B8106" w14:textId="7201AB41" w:rsidR="00B72C26" w:rsidRDefault="00B72C26" w:rsidP="00246379">
            <w:pPr>
              <w:rPr>
                <w:szCs w:val="22"/>
                <w:lang w:eastAsia="en-US"/>
              </w:rPr>
            </w:pPr>
          </w:p>
          <w:p w14:paraId="4513C1FE" w14:textId="29664454" w:rsidR="00B72C26" w:rsidRPr="00F046CC" w:rsidRDefault="00B72C26" w:rsidP="00246379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Must be willing to undertake </w:t>
            </w:r>
            <w:r w:rsidR="0051496E">
              <w:rPr>
                <w:szCs w:val="22"/>
                <w:lang w:eastAsia="en-US"/>
              </w:rPr>
              <w:t>basic vehicle</w:t>
            </w:r>
            <w:r w:rsidR="00481B47">
              <w:rPr>
                <w:szCs w:val="22"/>
                <w:lang w:eastAsia="en-US"/>
              </w:rPr>
              <w:t xml:space="preserve"> maintenance</w:t>
            </w:r>
            <w:r w:rsidR="00552932">
              <w:rPr>
                <w:szCs w:val="22"/>
                <w:lang w:eastAsia="en-US"/>
              </w:rPr>
              <w:t>.</w:t>
            </w:r>
          </w:p>
          <w:p w14:paraId="12C8E66B" w14:textId="77777777" w:rsidR="00F046CC" w:rsidRPr="00F046CC" w:rsidRDefault="00F046CC" w:rsidP="00246379">
            <w:pPr>
              <w:rPr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403C482D" w14:textId="77777777" w:rsidR="00F046CC" w:rsidRPr="00F046CC" w:rsidRDefault="00F046CC" w:rsidP="00246379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>Advanced Driver Qualification</w:t>
            </w:r>
          </w:p>
          <w:p w14:paraId="7483F3AC" w14:textId="3832D24E" w:rsidR="00F046CC" w:rsidRDefault="003A3379" w:rsidP="00246379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</w:t>
            </w:r>
            <w:r w:rsidR="00F046CC" w:rsidRPr="00F046CC">
              <w:rPr>
                <w:szCs w:val="22"/>
                <w:lang w:eastAsia="en-US"/>
              </w:rPr>
              <w:t>nd/or experience of driving minibuses.</w:t>
            </w:r>
          </w:p>
          <w:p w14:paraId="10BABC6D" w14:textId="66DB5D04" w:rsidR="009A75CB" w:rsidRDefault="009A75CB" w:rsidP="00246379">
            <w:pPr>
              <w:rPr>
                <w:szCs w:val="22"/>
                <w:lang w:eastAsia="en-US"/>
              </w:rPr>
            </w:pPr>
          </w:p>
          <w:p w14:paraId="088C3DDF" w14:textId="2F8B6B9D" w:rsidR="009A75CB" w:rsidRDefault="009A75CB" w:rsidP="00246379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Experience</w:t>
            </w:r>
            <w:r w:rsidR="000A1316">
              <w:rPr>
                <w:szCs w:val="22"/>
                <w:lang w:eastAsia="en-US"/>
              </w:rPr>
              <w:t>/interest</w:t>
            </w:r>
            <w:r>
              <w:rPr>
                <w:szCs w:val="22"/>
                <w:lang w:eastAsia="en-US"/>
              </w:rPr>
              <w:t xml:space="preserve"> in </w:t>
            </w:r>
            <w:r w:rsidR="00B72C26">
              <w:rPr>
                <w:szCs w:val="22"/>
                <w:lang w:eastAsia="en-US"/>
              </w:rPr>
              <w:t xml:space="preserve">general </w:t>
            </w:r>
            <w:r w:rsidR="00CA5575">
              <w:rPr>
                <w:szCs w:val="22"/>
                <w:lang w:eastAsia="en-US"/>
              </w:rPr>
              <w:t xml:space="preserve">buildings </w:t>
            </w:r>
            <w:r>
              <w:rPr>
                <w:szCs w:val="22"/>
                <w:lang w:eastAsia="en-US"/>
              </w:rPr>
              <w:t>maintenance an</w:t>
            </w:r>
            <w:r w:rsidR="000A1316">
              <w:rPr>
                <w:szCs w:val="22"/>
                <w:lang w:eastAsia="en-US"/>
              </w:rPr>
              <w:t>d repairs.</w:t>
            </w:r>
          </w:p>
          <w:p w14:paraId="63A9ADC1" w14:textId="0527F125" w:rsidR="009A75CB" w:rsidRPr="00F046CC" w:rsidRDefault="009A75CB" w:rsidP="00246379">
            <w:pPr>
              <w:rPr>
                <w:szCs w:val="22"/>
                <w:lang w:eastAsia="en-US"/>
              </w:rPr>
            </w:pPr>
          </w:p>
        </w:tc>
      </w:tr>
      <w:tr w:rsidR="00F046CC" w:rsidRPr="00F046CC" w14:paraId="3E0BEF51" w14:textId="77777777" w:rsidTr="003A3379">
        <w:tc>
          <w:tcPr>
            <w:tcW w:w="2689" w:type="dxa"/>
          </w:tcPr>
          <w:p w14:paraId="45262175" w14:textId="77777777" w:rsidR="00F046CC" w:rsidRPr="00F046CC" w:rsidRDefault="00F046CC" w:rsidP="00F046CC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>ATTITUDE</w:t>
            </w:r>
          </w:p>
        </w:tc>
        <w:tc>
          <w:tcPr>
            <w:tcW w:w="3402" w:type="dxa"/>
          </w:tcPr>
          <w:p w14:paraId="62DE6ABB" w14:textId="282771DA" w:rsidR="00F046CC" w:rsidRPr="00F046CC" w:rsidRDefault="00F046CC" w:rsidP="00246379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>To be reliable, honest and a good time- keeper and reliable</w:t>
            </w:r>
            <w:r w:rsidR="003A3379">
              <w:rPr>
                <w:szCs w:val="22"/>
                <w:lang w:eastAsia="en-US"/>
              </w:rPr>
              <w:t>.</w:t>
            </w:r>
          </w:p>
          <w:p w14:paraId="09B170FD" w14:textId="77777777" w:rsidR="00F046CC" w:rsidRPr="00F046CC" w:rsidRDefault="00F046CC" w:rsidP="00246379">
            <w:pPr>
              <w:rPr>
                <w:szCs w:val="22"/>
                <w:lang w:eastAsia="en-US"/>
              </w:rPr>
            </w:pPr>
          </w:p>
          <w:p w14:paraId="75CBC32D" w14:textId="53176C9B" w:rsidR="00DB64AE" w:rsidRDefault="00AD71C5" w:rsidP="00246379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>Willingness to undertake appropriate training as require</w:t>
            </w:r>
            <w:r>
              <w:rPr>
                <w:szCs w:val="22"/>
                <w:lang w:eastAsia="en-US"/>
              </w:rPr>
              <w:t>d.</w:t>
            </w:r>
          </w:p>
          <w:p w14:paraId="5938EA27" w14:textId="77777777" w:rsidR="00AD71C5" w:rsidRDefault="00AD71C5" w:rsidP="00246379">
            <w:pPr>
              <w:rPr>
                <w:szCs w:val="22"/>
                <w:lang w:eastAsia="en-US"/>
              </w:rPr>
            </w:pPr>
          </w:p>
          <w:p w14:paraId="71276675" w14:textId="654B254B" w:rsidR="00DB64AE" w:rsidRPr="00F046CC" w:rsidRDefault="00F046CC" w:rsidP="00246379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 xml:space="preserve">To be at a sufficient level of fitness </w:t>
            </w:r>
            <w:r w:rsidR="00AD71C5">
              <w:rPr>
                <w:szCs w:val="22"/>
                <w:lang w:eastAsia="en-US"/>
              </w:rPr>
              <w:t xml:space="preserve">and mobility </w:t>
            </w:r>
            <w:r w:rsidRPr="00F046CC">
              <w:rPr>
                <w:szCs w:val="22"/>
                <w:lang w:eastAsia="en-US"/>
              </w:rPr>
              <w:t>to carry out work as required</w:t>
            </w:r>
            <w:r w:rsidR="00AD71C5">
              <w:rPr>
                <w:szCs w:val="22"/>
                <w:lang w:eastAsia="en-US"/>
              </w:rPr>
              <w:t xml:space="preserve"> (e.g., lifting)</w:t>
            </w:r>
            <w:r w:rsidR="00DB64AE">
              <w:rPr>
                <w:szCs w:val="22"/>
                <w:lang w:eastAsia="en-US"/>
              </w:rPr>
              <w:t>.</w:t>
            </w:r>
          </w:p>
          <w:p w14:paraId="26476CE9" w14:textId="5EE6D31A" w:rsidR="00F046CC" w:rsidRDefault="00F046CC" w:rsidP="00246379">
            <w:pPr>
              <w:rPr>
                <w:szCs w:val="22"/>
                <w:lang w:eastAsia="en-US"/>
              </w:rPr>
            </w:pPr>
          </w:p>
          <w:p w14:paraId="16BC6DA2" w14:textId="606F3B6B" w:rsidR="00481B47" w:rsidRPr="00F046CC" w:rsidRDefault="00481B47" w:rsidP="00246379">
            <w:pPr>
              <w:rPr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5C69340" w14:textId="77777777" w:rsidR="00F046CC" w:rsidRPr="00F046CC" w:rsidRDefault="00F046CC" w:rsidP="00246379">
            <w:pPr>
              <w:rPr>
                <w:szCs w:val="22"/>
                <w:lang w:eastAsia="en-US"/>
              </w:rPr>
            </w:pPr>
          </w:p>
        </w:tc>
      </w:tr>
      <w:tr w:rsidR="00F046CC" w:rsidRPr="00F046CC" w14:paraId="2078EDFD" w14:textId="77777777" w:rsidTr="003A3379">
        <w:tc>
          <w:tcPr>
            <w:tcW w:w="2689" w:type="dxa"/>
          </w:tcPr>
          <w:p w14:paraId="6AE8D3EF" w14:textId="77777777" w:rsidR="00F046CC" w:rsidRPr="00F046CC" w:rsidRDefault="00F046CC" w:rsidP="00F046CC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>SPECIAL APTITUDES</w:t>
            </w:r>
          </w:p>
        </w:tc>
        <w:tc>
          <w:tcPr>
            <w:tcW w:w="3402" w:type="dxa"/>
          </w:tcPr>
          <w:p w14:paraId="01176C0B" w14:textId="205E4110" w:rsidR="00F046CC" w:rsidRPr="00F046CC" w:rsidRDefault="00F046CC" w:rsidP="00246379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>Good interpersonal and communication skills</w:t>
            </w:r>
            <w:r w:rsidR="009A75CB">
              <w:rPr>
                <w:szCs w:val="22"/>
                <w:lang w:eastAsia="en-US"/>
              </w:rPr>
              <w:t>.</w:t>
            </w:r>
          </w:p>
          <w:p w14:paraId="7A988AFB" w14:textId="77777777" w:rsidR="00F046CC" w:rsidRPr="00F046CC" w:rsidRDefault="00F046CC" w:rsidP="00246379">
            <w:pPr>
              <w:rPr>
                <w:szCs w:val="22"/>
                <w:lang w:eastAsia="en-US"/>
              </w:rPr>
            </w:pPr>
          </w:p>
          <w:p w14:paraId="4918A6BC" w14:textId="5AF2B9A9" w:rsidR="00F046CC" w:rsidRPr="00F046CC" w:rsidRDefault="00F046CC" w:rsidP="00246379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>To work supportively as part of a professional team</w:t>
            </w:r>
            <w:r w:rsidR="009A75CB">
              <w:rPr>
                <w:szCs w:val="22"/>
                <w:lang w:eastAsia="en-US"/>
              </w:rPr>
              <w:t>.</w:t>
            </w:r>
          </w:p>
          <w:p w14:paraId="51C160B9" w14:textId="77777777" w:rsidR="00F046CC" w:rsidRPr="00F046CC" w:rsidRDefault="00F046CC" w:rsidP="00246379">
            <w:pPr>
              <w:rPr>
                <w:szCs w:val="22"/>
                <w:lang w:eastAsia="en-US"/>
              </w:rPr>
            </w:pPr>
          </w:p>
          <w:p w14:paraId="02A87EAA" w14:textId="1058C2B8" w:rsidR="00F046CC" w:rsidRPr="00F046CC" w:rsidRDefault="00F046CC" w:rsidP="00246379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 xml:space="preserve">To work flexibly and to take on new or different tasks </w:t>
            </w:r>
            <w:r w:rsidR="009A75CB" w:rsidRPr="00F046CC">
              <w:rPr>
                <w:szCs w:val="22"/>
                <w:lang w:eastAsia="en-US"/>
              </w:rPr>
              <w:t>when</w:t>
            </w:r>
            <w:r w:rsidRPr="00F046CC">
              <w:rPr>
                <w:szCs w:val="22"/>
                <w:lang w:eastAsia="en-US"/>
              </w:rPr>
              <w:t xml:space="preserve"> required</w:t>
            </w:r>
            <w:r w:rsidR="009A75CB">
              <w:rPr>
                <w:szCs w:val="22"/>
                <w:lang w:eastAsia="en-US"/>
              </w:rPr>
              <w:t>.</w:t>
            </w:r>
          </w:p>
          <w:p w14:paraId="150FF0FD" w14:textId="77777777" w:rsidR="00F046CC" w:rsidRPr="00F046CC" w:rsidRDefault="00F046CC" w:rsidP="00246379">
            <w:pPr>
              <w:rPr>
                <w:szCs w:val="22"/>
                <w:lang w:eastAsia="en-US"/>
              </w:rPr>
            </w:pPr>
          </w:p>
          <w:p w14:paraId="6DC93915" w14:textId="77777777" w:rsidR="00F046CC" w:rsidRDefault="00F046CC" w:rsidP="00246379">
            <w:pPr>
              <w:rPr>
                <w:szCs w:val="22"/>
                <w:lang w:eastAsia="en-US"/>
              </w:rPr>
            </w:pPr>
            <w:r w:rsidRPr="00F046CC">
              <w:rPr>
                <w:szCs w:val="22"/>
                <w:lang w:eastAsia="en-US"/>
              </w:rPr>
              <w:t>To prioritise and organise work effectively</w:t>
            </w:r>
            <w:r w:rsidR="009A75CB">
              <w:rPr>
                <w:szCs w:val="22"/>
                <w:lang w:eastAsia="en-US"/>
              </w:rPr>
              <w:t>.</w:t>
            </w:r>
          </w:p>
          <w:p w14:paraId="1F9CDA5A" w14:textId="1D29F5D9" w:rsidR="00481B47" w:rsidRPr="00F046CC" w:rsidRDefault="00481B47" w:rsidP="00246379">
            <w:pPr>
              <w:rPr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5F718144" w14:textId="77777777" w:rsidR="00F046CC" w:rsidRPr="00F046CC" w:rsidRDefault="00F046CC" w:rsidP="00246379">
            <w:pPr>
              <w:rPr>
                <w:szCs w:val="22"/>
                <w:lang w:eastAsia="en-US"/>
              </w:rPr>
            </w:pPr>
          </w:p>
        </w:tc>
      </w:tr>
    </w:tbl>
    <w:p w14:paraId="397A4A4F" w14:textId="77777777" w:rsidR="001C6574" w:rsidRDefault="001C6574" w:rsidP="004C55E3">
      <w:pPr>
        <w:jc w:val="both"/>
        <w:rPr>
          <w:bCs/>
        </w:rPr>
      </w:pPr>
    </w:p>
    <w:p w14:paraId="20E6BFE2" w14:textId="77777777" w:rsidR="009061F4" w:rsidRDefault="009061F4" w:rsidP="004C55E3">
      <w:pPr>
        <w:jc w:val="both"/>
        <w:rPr>
          <w:bCs/>
        </w:rPr>
      </w:pPr>
    </w:p>
    <w:p w14:paraId="1DE28A6C" w14:textId="3482E2C5" w:rsidR="006B02C6" w:rsidRPr="00582965" w:rsidRDefault="006B02C6" w:rsidP="004D26E5">
      <w:pPr>
        <w:spacing w:after="160"/>
        <w:jc w:val="both"/>
        <w:rPr>
          <w:szCs w:val="22"/>
        </w:rPr>
      </w:pPr>
    </w:p>
    <w:sectPr w:rsidR="006B02C6" w:rsidRPr="00582965" w:rsidSect="007F46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96" w:right="1134" w:bottom="567" w:left="1701" w:header="720" w:footer="1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5E4C" w14:textId="77777777" w:rsidR="00CB1029" w:rsidRDefault="00CB1029">
      <w:r>
        <w:separator/>
      </w:r>
    </w:p>
  </w:endnote>
  <w:endnote w:type="continuationSeparator" w:id="0">
    <w:p w14:paraId="16B2D8D4" w14:textId="77777777" w:rsidR="00CB1029" w:rsidRDefault="00CB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1DF6" w14:textId="77777777" w:rsidR="00D812F4" w:rsidRDefault="00D8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5D00" w14:textId="178D7DD5" w:rsidR="002E2458" w:rsidRDefault="002E245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6B16" w14:textId="77777777" w:rsidR="00D812F4" w:rsidRDefault="00D8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F866" w14:textId="77777777" w:rsidR="00CB1029" w:rsidRDefault="00CB1029">
      <w:r>
        <w:separator/>
      </w:r>
    </w:p>
  </w:footnote>
  <w:footnote w:type="continuationSeparator" w:id="0">
    <w:p w14:paraId="740A6694" w14:textId="77777777" w:rsidR="00CB1029" w:rsidRDefault="00CB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C0AE" w14:textId="77777777" w:rsidR="00D812F4" w:rsidRDefault="00D81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E1CB" w14:textId="755F72C5" w:rsidR="00D812F4" w:rsidRDefault="00D81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D339" w14:textId="77777777" w:rsidR="00D812F4" w:rsidRDefault="00D81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F54"/>
    <w:multiLevelType w:val="hybridMultilevel"/>
    <w:tmpl w:val="759C7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4960"/>
    <w:multiLevelType w:val="hybridMultilevel"/>
    <w:tmpl w:val="FAB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A01C8"/>
    <w:multiLevelType w:val="hybridMultilevel"/>
    <w:tmpl w:val="BF8A88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E03A9"/>
    <w:multiLevelType w:val="hybridMultilevel"/>
    <w:tmpl w:val="5956AAC2"/>
    <w:lvl w:ilvl="0" w:tplc="28EA0A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FC739B8"/>
    <w:multiLevelType w:val="hybridMultilevel"/>
    <w:tmpl w:val="092C4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FF"/>
    <w:rsid w:val="00000998"/>
    <w:rsid w:val="000048CB"/>
    <w:rsid w:val="00020CBF"/>
    <w:rsid w:val="00022935"/>
    <w:rsid w:val="00027002"/>
    <w:rsid w:val="00027667"/>
    <w:rsid w:val="00035206"/>
    <w:rsid w:val="00036DF4"/>
    <w:rsid w:val="00045976"/>
    <w:rsid w:val="000552A0"/>
    <w:rsid w:val="00062C21"/>
    <w:rsid w:val="000713AD"/>
    <w:rsid w:val="00074A4C"/>
    <w:rsid w:val="000856B2"/>
    <w:rsid w:val="000978BC"/>
    <w:rsid w:val="000A1316"/>
    <w:rsid w:val="000A1FD9"/>
    <w:rsid w:val="000B0FCF"/>
    <w:rsid w:val="000C15C8"/>
    <w:rsid w:val="000C70AA"/>
    <w:rsid w:val="000E04A5"/>
    <w:rsid w:val="000E433B"/>
    <w:rsid w:val="000E4D11"/>
    <w:rsid w:val="00107CB3"/>
    <w:rsid w:val="0012089B"/>
    <w:rsid w:val="001231AE"/>
    <w:rsid w:val="00124375"/>
    <w:rsid w:val="001344D9"/>
    <w:rsid w:val="0014315F"/>
    <w:rsid w:val="001530E2"/>
    <w:rsid w:val="00162D65"/>
    <w:rsid w:val="00163A7F"/>
    <w:rsid w:val="00172751"/>
    <w:rsid w:val="00175E65"/>
    <w:rsid w:val="00186912"/>
    <w:rsid w:val="00192604"/>
    <w:rsid w:val="0019647C"/>
    <w:rsid w:val="00197C84"/>
    <w:rsid w:val="001B26F1"/>
    <w:rsid w:val="001B5993"/>
    <w:rsid w:val="001C6574"/>
    <w:rsid w:val="001F0472"/>
    <w:rsid w:val="001F3CEB"/>
    <w:rsid w:val="00214B0D"/>
    <w:rsid w:val="0022786C"/>
    <w:rsid w:val="0023034E"/>
    <w:rsid w:val="00233457"/>
    <w:rsid w:val="00233919"/>
    <w:rsid w:val="00246379"/>
    <w:rsid w:val="00255713"/>
    <w:rsid w:val="00262CCB"/>
    <w:rsid w:val="00270B47"/>
    <w:rsid w:val="002806ED"/>
    <w:rsid w:val="002826EC"/>
    <w:rsid w:val="00285F36"/>
    <w:rsid w:val="00287D8F"/>
    <w:rsid w:val="0029130D"/>
    <w:rsid w:val="00294885"/>
    <w:rsid w:val="0029597D"/>
    <w:rsid w:val="002A3304"/>
    <w:rsid w:val="002A4110"/>
    <w:rsid w:val="002B28FC"/>
    <w:rsid w:val="002B3D6C"/>
    <w:rsid w:val="002C1A3E"/>
    <w:rsid w:val="002C2EDC"/>
    <w:rsid w:val="002C5B0C"/>
    <w:rsid w:val="002C7B77"/>
    <w:rsid w:val="002D0169"/>
    <w:rsid w:val="002D6E25"/>
    <w:rsid w:val="002E2458"/>
    <w:rsid w:val="002E65D8"/>
    <w:rsid w:val="00302B7F"/>
    <w:rsid w:val="00314189"/>
    <w:rsid w:val="00323F6A"/>
    <w:rsid w:val="00350EDE"/>
    <w:rsid w:val="0035362D"/>
    <w:rsid w:val="0035444C"/>
    <w:rsid w:val="003717CC"/>
    <w:rsid w:val="003770F6"/>
    <w:rsid w:val="00377886"/>
    <w:rsid w:val="00385157"/>
    <w:rsid w:val="00387FB2"/>
    <w:rsid w:val="0039558C"/>
    <w:rsid w:val="003A3379"/>
    <w:rsid w:val="003A618C"/>
    <w:rsid w:val="003B08D2"/>
    <w:rsid w:val="003B34DC"/>
    <w:rsid w:val="003B5BFF"/>
    <w:rsid w:val="003C2219"/>
    <w:rsid w:val="00413942"/>
    <w:rsid w:val="00417C7C"/>
    <w:rsid w:val="0042013F"/>
    <w:rsid w:val="00420FA2"/>
    <w:rsid w:val="0042196C"/>
    <w:rsid w:val="004309B9"/>
    <w:rsid w:val="00431ACD"/>
    <w:rsid w:val="00437F78"/>
    <w:rsid w:val="004427E5"/>
    <w:rsid w:val="00471926"/>
    <w:rsid w:val="00481B47"/>
    <w:rsid w:val="00482823"/>
    <w:rsid w:val="00493AD2"/>
    <w:rsid w:val="004A04F7"/>
    <w:rsid w:val="004C55E3"/>
    <w:rsid w:val="004D08F7"/>
    <w:rsid w:val="004D26E5"/>
    <w:rsid w:val="004F03B8"/>
    <w:rsid w:val="004F216D"/>
    <w:rsid w:val="004F3EAE"/>
    <w:rsid w:val="004F5A85"/>
    <w:rsid w:val="00501793"/>
    <w:rsid w:val="00504EF3"/>
    <w:rsid w:val="005071F1"/>
    <w:rsid w:val="005145F8"/>
    <w:rsid w:val="0051496E"/>
    <w:rsid w:val="005200D5"/>
    <w:rsid w:val="00521A45"/>
    <w:rsid w:val="00521ADA"/>
    <w:rsid w:val="005339B6"/>
    <w:rsid w:val="00534796"/>
    <w:rsid w:val="00541E36"/>
    <w:rsid w:val="00542D65"/>
    <w:rsid w:val="005437A8"/>
    <w:rsid w:val="0054380B"/>
    <w:rsid w:val="00552932"/>
    <w:rsid w:val="00553421"/>
    <w:rsid w:val="00572399"/>
    <w:rsid w:val="005759BF"/>
    <w:rsid w:val="00582731"/>
    <w:rsid w:val="00582965"/>
    <w:rsid w:val="0059248A"/>
    <w:rsid w:val="00596A2D"/>
    <w:rsid w:val="005A2C4C"/>
    <w:rsid w:val="005B29FB"/>
    <w:rsid w:val="005B601C"/>
    <w:rsid w:val="005C309F"/>
    <w:rsid w:val="005C4D7F"/>
    <w:rsid w:val="005C71F7"/>
    <w:rsid w:val="005E1366"/>
    <w:rsid w:val="005E4B7E"/>
    <w:rsid w:val="005E69D5"/>
    <w:rsid w:val="005E7A36"/>
    <w:rsid w:val="005E7B69"/>
    <w:rsid w:val="005F77F8"/>
    <w:rsid w:val="006171C3"/>
    <w:rsid w:val="00617BA8"/>
    <w:rsid w:val="00621EFF"/>
    <w:rsid w:val="00622DD1"/>
    <w:rsid w:val="006246BD"/>
    <w:rsid w:val="00644E06"/>
    <w:rsid w:val="00645282"/>
    <w:rsid w:val="00654BF0"/>
    <w:rsid w:val="00654F51"/>
    <w:rsid w:val="006551A1"/>
    <w:rsid w:val="00662D53"/>
    <w:rsid w:val="00665DA9"/>
    <w:rsid w:val="006662F7"/>
    <w:rsid w:val="006662FE"/>
    <w:rsid w:val="006720AA"/>
    <w:rsid w:val="006A63B4"/>
    <w:rsid w:val="006B02C6"/>
    <w:rsid w:val="006B1EAB"/>
    <w:rsid w:val="006D3A04"/>
    <w:rsid w:val="006D3AC6"/>
    <w:rsid w:val="006D6854"/>
    <w:rsid w:val="006E3D40"/>
    <w:rsid w:val="006E3EE9"/>
    <w:rsid w:val="006F0C8B"/>
    <w:rsid w:val="00714038"/>
    <w:rsid w:val="007173AA"/>
    <w:rsid w:val="00722DC3"/>
    <w:rsid w:val="00725524"/>
    <w:rsid w:val="00753B6C"/>
    <w:rsid w:val="00771B92"/>
    <w:rsid w:val="007869CF"/>
    <w:rsid w:val="00786DC1"/>
    <w:rsid w:val="0079026A"/>
    <w:rsid w:val="007903D1"/>
    <w:rsid w:val="007904C5"/>
    <w:rsid w:val="00794D71"/>
    <w:rsid w:val="00796CD3"/>
    <w:rsid w:val="007B19A0"/>
    <w:rsid w:val="007C7C8E"/>
    <w:rsid w:val="007E2F4F"/>
    <w:rsid w:val="007F46E6"/>
    <w:rsid w:val="007F4F0E"/>
    <w:rsid w:val="0081028A"/>
    <w:rsid w:val="00811366"/>
    <w:rsid w:val="00815D43"/>
    <w:rsid w:val="00832CC4"/>
    <w:rsid w:val="00835EF5"/>
    <w:rsid w:val="00862846"/>
    <w:rsid w:val="00863277"/>
    <w:rsid w:val="00871058"/>
    <w:rsid w:val="008728F7"/>
    <w:rsid w:val="008819CA"/>
    <w:rsid w:val="008975C2"/>
    <w:rsid w:val="008D629F"/>
    <w:rsid w:val="008E022E"/>
    <w:rsid w:val="008E1C13"/>
    <w:rsid w:val="008F318D"/>
    <w:rsid w:val="009061F4"/>
    <w:rsid w:val="00906E2E"/>
    <w:rsid w:val="009103AE"/>
    <w:rsid w:val="00912841"/>
    <w:rsid w:val="00913941"/>
    <w:rsid w:val="00917098"/>
    <w:rsid w:val="009253DB"/>
    <w:rsid w:val="00935726"/>
    <w:rsid w:val="00937EFA"/>
    <w:rsid w:val="00951B37"/>
    <w:rsid w:val="009729FB"/>
    <w:rsid w:val="00975A05"/>
    <w:rsid w:val="00980F88"/>
    <w:rsid w:val="00984A8E"/>
    <w:rsid w:val="00990CA1"/>
    <w:rsid w:val="009A02E4"/>
    <w:rsid w:val="009A5CA9"/>
    <w:rsid w:val="009A75CB"/>
    <w:rsid w:val="009A7891"/>
    <w:rsid w:val="009B0A90"/>
    <w:rsid w:val="009B24E4"/>
    <w:rsid w:val="009C1B96"/>
    <w:rsid w:val="009D3EDD"/>
    <w:rsid w:val="009D5FFC"/>
    <w:rsid w:val="009D609F"/>
    <w:rsid w:val="009E4399"/>
    <w:rsid w:val="00A110E8"/>
    <w:rsid w:val="00A17F21"/>
    <w:rsid w:val="00A27AFD"/>
    <w:rsid w:val="00A31BD6"/>
    <w:rsid w:val="00A31E79"/>
    <w:rsid w:val="00A41E75"/>
    <w:rsid w:val="00A457DB"/>
    <w:rsid w:val="00A522BA"/>
    <w:rsid w:val="00A70BE8"/>
    <w:rsid w:val="00A777D7"/>
    <w:rsid w:val="00A979B6"/>
    <w:rsid w:val="00AA09E3"/>
    <w:rsid w:val="00AA747B"/>
    <w:rsid w:val="00AB5FBD"/>
    <w:rsid w:val="00AC28F4"/>
    <w:rsid w:val="00AC537C"/>
    <w:rsid w:val="00AD3FBB"/>
    <w:rsid w:val="00AD5D94"/>
    <w:rsid w:val="00AD71C5"/>
    <w:rsid w:val="00AE09BB"/>
    <w:rsid w:val="00AE18A9"/>
    <w:rsid w:val="00AF10FB"/>
    <w:rsid w:val="00AF5439"/>
    <w:rsid w:val="00B001D8"/>
    <w:rsid w:val="00B02C90"/>
    <w:rsid w:val="00B02E37"/>
    <w:rsid w:val="00B112FB"/>
    <w:rsid w:val="00B22CD5"/>
    <w:rsid w:val="00B30A1E"/>
    <w:rsid w:val="00B37AC2"/>
    <w:rsid w:val="00B41B22"/>
    <w:rsid w:val="00B54F7C"/>
    <w:rsid w:val="00B64DCF"/>
    <w:rsid w:val="00B65FDC"/>
    <w:rsid w:val="00B72C26"/>
    <w:rsid w:val="00B7456C"/>
    <w:rsid w:val="00B82278"/>
    <w:rsid w:val="00B87EA1"/>
    <w:rsid w:val="00BA1FDB"/>
    <w:rsid w:val="00BA7606"/>
    <w:rsid w:val="00BC286E"/>
    <w:rsid w:val="00BC541B"/>
    <w:rsid w:val="00BD3767"/>
    <w:rsid w:val="00BD608E"/>
    <w:rsid w:val="00BE4FE6"/>
    <w:rsid w:val="00C01B30"/>
    <w:rsid w:val="00C02BF7"/>
    <w:rsid w:val="00C036E5"/>
    <w:rsid w:val="00C06E0C"/>
    <w:rsid w:val="00C11B0C"/>
    <w:rsid w:val="00C14904"/>
    <w:rsid w:val="00C158F3"/>
    <w:rsid w:val="00C204C2"/>
    <w:rsid w:val="00C22CFE"/>
    <w:rsid w:val="00C307E1"/>
    <w:rsid w:val="00C575E6"/>
    <w:rsid w:val="00C81446"/>
    <w:rsid w:val="00C83F8E"/>
    <w:rsid w:val="00CA5575"/>
    <w:rsid w:val="00CA5A8D"/>
    <w:rsid w:val="00CB1029"/>
    <w:rsid w:val="00CC069D"/>
    <w:rsid w:val="00CC383F"/>
    <w:rsid w:val="00CC74B9"/>
    <w:rsid w:val="00CD4A47"/>
    <w:rsid w:val="00CD4BDF"/>
    <w:rsid w:val="00CD510F"/>
    <w:rsid w:val="00CD541C"/>
    <w:rsid w:val="00D1032D"/>
    <w:rsid w:val="00D10ED6"/>
    <w:rsid w:val="00D1143D"/>
    <w:rsid w:val="00D4688B"/>
    <w:rsid w:val="00D46F2F"/>
    <w:rsid w:val="00D5654F"/>
    <w:rsid w:val="00D65D3A"/>
    <w:rsid w:val="00D812F4"/>
    <w:rsid w:val="00D85BA0"/>
    <w:rsid w:val="00D870EB"/>
    <w:rsid w:val="00DB4E2C"/>
    <w:rsid w:val="00DB64AE"/>
    <w:rsid w:val="00DC06DB"/>
    <w:rsid w:val="00DC73D4"/>
    <w:rsid w:val="00DE5E45"/>
    <w:rsid w:val="00DF06AD"/>
    <w:rsid w:val="00DF22AB"/>
    <w:rsid w:val="00DF2AC2"/>
    <w:rsid w:val="00E00C7E"/>
    <w:rsid w:val="00E03F3B"/>
    <w:rsid w:val="00E13CB9"/>
    <w:rsid w:val="00E16ECA"/>
    <w:rsid w:val="00E21221"/>
    <w:rsid w:val="00E24518"/>
    <w:rsid w:val="00E45F5E"/>
    <w:rsid w:val="00E533D5"/>
    <w:rsid w:val="00E62BEF"/>
    <w:rsid w:val="00E643CE"/>
    <w:rsid w:val="00E7010B"/>
    <w:rsid w:val="00E732BE"/>
    <w:rsid w:val="00E73E90"/>
    <w:rsid w:val="00E759A7"/>
    <w:rsid w:val="00E82DB5"/>
    <w:rsid w:val="00E8720A"/>
    <w:rsid w:val="00E9326D"/>
    <w:rsid w:val="00E95825"/>
    <w:rsid w:val="00E96BDE"/>
    <w:rsid w:val="00EA088B"/>
    <w:rsid w:val="00EA4253"/>
    <w:rsid w:val="00EA4DAD"/>
    <w:rsid w:val="00EB1EB1"/>
    <w:rsid w:val="00EF3223"/>
    <w:rsid w:val="00EF450E"/>
    <w:rsid w:val="00EF57AF"/>
    <w:rsid w:val="00F0364C"/>
    <w:rsid w:val="00F046CC"/>
    <w:rsid w:val="00F0631F"/>
    <w:rsid w:val="00F06FB6"/>
    <w:rsid w:val="00F22626"/>
    <w:rsid w:val="00F278F8"/>
    <w:rsid w:val="00F410E8"/>
    <w:rsid w:val="00F449E6"/>
    <w:rsid w:val="00F6130B"/>
    <w:rsid w:val="00F6551B"/>
    <w:rsid w:val="00F722FB"/>
    <w:rsid w:val="00F73EB6"/>
    <w:rsid w:val="00F8126C"/>
    <w:rsid w:val="00F91643"/>
    <w:rsid w:val="00FA7A92"/>
    <w:rsid w:val="00FB1784"/>
    <w:rsid w:val="00FC5423"/>
    <w:rsid w:val="00FD562F"/>
    <w:rsid w:val="00FD6366"/>
    <w:rsid w:val="00FD73A7"/>
    <w:rsid w:val="00FE14B0"/>
    <w:rsid w:val="00FF5326"/>
    <w:rsid w:val="00FF5A8F"/>
    <w:rsid w:val="00FF5FF6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5F5CAD"/>
  <w15:docId w15:val="{4798AA62-7D32-4830-A0CA-504789C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688B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3B34DC"/>
    <w:pPr>
      <w:keepNext/>
      <w:jc w:val="center"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3B34DC"/>
    <w:pPr>
      <w:keepNext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3B34DC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46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46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46E6"/>
  </w:style>
  <w:style w:type="table" w:styleId="TableGrid">
    <w:name w:val="Table Grid"/>
    <w:basedOn w:val="TableNormal"/>
    <w:rsid w:val="0043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A45"/>
    <w:pPr>
      <w:ind w:left="720"/>
    </w:pPr>
  </w:style>
  <w:style w:type="paragraph" w:styleId="NormalWeb">
    <w:name w:val="Normal (Web)"/>
    <w:basedOn w:val="Normal"/>
    <w:uiPriority w:val="99"/>
    <w:unhideWhenUsed/>
    <w:rsid w:val="006B02C6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797052-34b7-4e77-94f6-0fe79a12a43e" xsi:nil="true"/>
    <lcf76f155ced4ddcb4097134ff3c332f xmlns="9c75cf5c-a2c0-4803-ac5b-f009969ad0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B5B1637BFCB46B2463467430A8BC3" ma:contentTypeVersion="16" ma:contentTypeDescription="Create a new document." ma:contentTypeScope="" ma:versionID="cdffb024ecf88fd22a59310af395ed2f">
  <xsd:schema xmlns:xsd="http://www.w3.org/2001/XMLSchema" xmlns:xs="http://www.w3.org/2001/XMLSchema" xmlns:p="http://schemas.microsoft.com/office/2006/metadata/properties" xmlns:ns2="9c75cf5c-a2c0-4803-ac5b-f009969ad0ad" xmlns:ns3="4d797052-34b7-4e77-94f6-0fe79a12a43e" targetNamespace="http://schemas.microsoft.com/office/2006/metadata/properties" ma:root="true" ma:fieldsID="c986dbb43a2b201a1228d5b0f67a3a30" ns2:_="" ns3:_="">
    <xsd:import namespace="9c75cf5c-a2c0-4803-ac5b-f009969ad0ad"/>
    <xsd:import namespace="4d797052-34b7-4e77-94f6-0fe79a12a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5cf5c-a2c0-4803-ac5b-f009969a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2cfea9-9050-4603-adff-9bdd9a39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97052-34b7-4e77-94f6-0fe79a12a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50e46e-630d-435e-bb3e-e7789711e39f}" ma:internalName="TaxCatchAll" ma:showField="CatchAllData" ma:web="4d797052-34b7-4e77-94f6-0fe79a12a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F6808-8036-4F9E-9BC0-D3F799337622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d797052-34b7-4e77-94f6-0fe79a12a43e"/>
    <ds:schemaRef ds:uri="http://schemas.microsoft.com/office/2006/documentManagement/types"/>
    <ds:schemaRef ds:uri="http://purl.org/dc/terms/"/>
    <ds:schemaRef ds:uri="9c75cf5c-a2c0-4803-ac5b-f009969ad0a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6D9C63-6E32-4862-AAAF-5DE2F18EF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3F1D0-2888-419A-ADB4-0CCD80A4B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5cf5c-a2c0-4803-ac5b-f009969ad0ad"/>
    <ds:schemaRef ds:uri="4d797052-34b7-4e77-94f6-0fe79a12a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Caretaker</vt:lpstr>
    </vt:vector>
  </TitlesOfParts>
  <Company>Herefordshire College of Technology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Caretaker</dc:title>
  <dc:subject/>
  <dc:creator>Mitchell Gardner</dc:creator>
  <cp:keywords/>
  <dc:description/>
  <cp:lastModifiedBy>Imran Khan</cp:lastModifiedBy>
  <cp:revision>3</cp:revision>
  <cp:lastPrinted>2014-03-11T13:27:00Z</cp:lastPrinted>
  <dcterms:created xsi:type="dcterms:W3CDTF">2023-11-29T14:33:00Z</dcterms:created>
  <dcterms:modified xsi:type="dcterms:W3CDTF">2023-11-29T14:37:00Z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0x010100A5BB5B1637BFCB46B2463467430A8BC3</vt:lpwstr>
  </property>
</Properties>
</file>